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877" w:rsidRPr="002F5226" w:rsidRDefault="002F5226" w:rsidP="002F52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522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F5226" w:rsidRPr="002F5226" w:rsidRDefault="002F5226" w:rsidP="002F52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F5226">
        <w:rPr>
          <w:rFonts w:ascii="Times New Roman" w:hAnsi="Times New Roman" w:cs="Times New Roman"/>
          <w:sz w:val="28"/>
          <w:szCs w:val="28"/>
        </w:rPr>
        <w:t>К приказу ОКУ ЦЗН г.</w:t>
      </w:r>
      <w:r w:rsidR="004F21D1">
        <w:rPr>
          <w:rFonts w:ascii="Times New Roman" w:hAnsi="Times New Roman" w:cs="Times New Roman"/>
          <w:sz w:val="28"/>
          <w:szCs w:val="28"/>
        </w:rPr>
        <w:t xml:space="preserve"> </w:t>
      </w:r>
      <w:r w:rsidRPr="002F5226">
        <w:rPr>
          <w:rFonts w:ascii="Times New Roman" w:hAnsi="Times New Roman" w:cs="Times New Roman"/>
          <w:sz w:val="28"/>
          <w:szCs w:val="28"/>
        </w:rPr>
        <w:t>Еманжелинска</w:t>
      </w:r>
    </w:p>
    <w:p w:rsidR="002F5226" w:rsidRPr="004433BA" w:rsidRDefault="007F4311" w:rsidP="002F52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351BC">
        <w:rPr>
          <w:rFonts w:ascii="Times New Roman" w:hAnsi="Times New Roman" w:cs="Times New Roman"/>
          <w:sz w:val="28"/>
          <w:szCs w:val="28"/>
        </w:rPr>
        <w:t>13</w:t>
      </w:r>
      <w:r w:rsidR="000B756C">
        <w:rPr>
          <w:rFonts w:ascii="Times New Roman" w:hAnsi="Times New Roman" w:cs="Times New Roman"/>
          <w:sz w:val="28"/>
          <w:szCs w:val="28"/>
        </w:rPr>
        <w:t>.05</w:t>
      </w:r>
      <w:r w:rsidR="00753E07">
        <w:rPr>
          <w:rFonts w:ascii="Times New Roman" w:hAnsi="Times New Roman" w:cs="Times New Roman"/>
          <w:sz w:val="28"/>
          <w:szCs w:val="28"/>
        </w:rPr>
        <w:t>.2020г. №</w:t>
      </w:r>
      <w:r w:rsidR="004433BA">
        <w:rPr>
          <w:rFonts w:ascii="Times New Roman" w:hAnsi="Times New Roman" w:cs="Times New Roman"/>
          <w:sz w:val="28"/>
          <w:szCs w:val="28"/>
        </w:rPr>
        <w:t xml:space="preserve"> </w:t>
      </w:r>
      <w:r w:rsidR="00E351BC">
        <w:rPr>
          <w:rFonts w:ascii="Times New Roman" w:hAnsi="Times New Roman" w:cs="Times New Roman"/>
          <w:sz w:val="28"/>
          <w:szCs w:val="28"/>
        </w:rPr>
        <w:t>31</w:t>
      </w:r>
    </w:p>
    <w:p w:rsidR="002F5226" w:rsidRPr="002F5226" w:rsidRDefault="002F5226" w:rsidP="002F52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5226">
        <w:rPr>
          <w:rFonts w:ascii="Times New Roman" w:hAnsi="Times New Roman" w:cs="Times New Roman"/>
          <w:sz w:val="28"/>
          <w:szCs w:val="28"/>
        </w:rPr>
        <w:t>Реестр образовательных организаций с перечнем пр</w:t>
      </w:r>
      <w:r w:rsidR="004F21D1">
        <w:rPr>
          <w:rFonts w:ascii="Times New Roman" w:hAnsi="Times New Roman" w:cs="Times New Roman"/>
          <w:sz w:val="28"/>
          <w:szCs w:val="28"/>
        </w:rPr>
        <w:t>офессий, специальностей, по кот</w:t>
      </w:r>
      <w:r w:rsidRPr="002F5226">
        <w:rPr>
          <w:rFonts w:ascii="Times New Roman" w:hAnsi="Times New Roman" w:cs="Times New Roman"/>
          <w:sz w:val="28"/>
          <w:szCs w:val="28"/>
        </w:rPr>
        <w:t>орым осуществляется профессиональное обучение*</w:t>
      </w:r>
    </w:p>
    <w:p w:rsidR="002F5226" w:rsidRPr="002F5226" w:rsidRDefault="007F4311" w:rsidP="002F52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E351BC">
        <w:rPr>
          <w:rFonts w:ascii="Times New Roman" w:hAnsi="Times New Roman" w:cs="Times New Roman"/>
          <w:sz w:val="28"/>
          <w:szCs w:val="28"/>
        </w:rPr>
        <w:t>13</w:t>
      </w:r>
      <w:r w:rsidR="000B756C">
        <w:rPr>
          <w:rFonts w:ascii="Times New Roman" w:hAnsi="Times New Roman" w:cs="Times New Roman"/>
          <w:sz w:val="28"/>
          <w:szCs w:val="28"/>
        </w:rPr>
        <w:t>.05</w:t>
      </w:r>
      <w:r w:rsidR="002F5226" w:rsidRPr="002F5226">
        <w:rPr>
          <w:rFonts w:ascii="Times New Roman" w:hAnsi="Times New Roman" w:cs="Times New Roman"/>
          <w:sz w:val="28"/>
          <w:szCs w:val="28"/>
        </w:rPr>
        <w:t>.2020г.</w:t>
      </w:r>
    </w:p>
    <w:p w:rsidR="002F5226" w:rsidRPr="002F5226" w:rsidRDefault="002F5226" w:rsidP="002F522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F5226">
        <w:rPr>
          <w:rFonts w:ascii="Times New Roman" w:hAnsi="Times New Roman" w:cs="Times New Roman"/>
        </w:rPr>
        <w:t>*Внимание! Реестр образовательных организаций может быть изменен в соответствии с новыми Контрактами (договорами) с образовательными организациями на организацию обучения.</w:t>
      </w:r>
    </w:p>
    <w:tbl>
      <w:tblPr>
        <w:tblStyle w:val="a3"/>
        <w:tblW w:w="9760" w:type="dxa"/>
        <w:tblLayout w:type="fixed"/>
        <w:tblLook w:val="04A0"/>
      </w:tblPr>
      <w:tblGrid>
        <w:gridCol w:w="432"/>
        <w:gridCol w:w="1236"/>
        <w:gridCol w:w="1559"/>
        <w:gridCol w:w="1559"/>
        <w:gridCol w:w="1418"/>
        <w:gridCol w:w="567"/>
        <w:gridCol w:w="1134"/>
        <w:gridCol w:w="1855"/>
      </w:tblGrid>
      <w:tr w:rsidR="004F21D1" w:rsidRPr="002F5226" w:rsidTr="00F20C5D">
        <w:trPr>
          <w:trHeight w:val="959"/>
        </w:trPr>
        <w:tc>
          <w:tcPr>
            <w:tcW w:w="432" w:type="dxa"/>
          </w:tcPr>
          <w:p w:rsidR="002F5226" w:rsidRPr="002F5226" w:rsidRDefault="002F5226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226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2F522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2F5226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2F5226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236" w:type="dxa"/>
          </w:tcPr>
          <w:p w:rsidR="002F5226" w:rsidRPr="002F5226" w:rsidRDefault="002F5226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226">
              <w:rPr>
                <w:rFonts w:ascii="Times New Roman" w:hAnsi="Times New Roman" w:cs="Times New Roman"/>
                <w:sz w:val="16"/>
                <w:szCs w:val="16"/>
              </w:rPr>
              <w:t>Наименование профессии (специальность/программа)</w:t>
            </w:r>
          </w:p>
        </w:tc>
        <w:tc>
          <w:tcPr>
            <w:tcW w:w="1559" w:type="dxa"/>
          </w:tcPr>
          <w:p w:rsidR="002F5226" w:rsidRPr="002F5226" w:rsidRDefault="002F5226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226">
              <w:rPr>
                <w:rFonts w:ascii="Times New Roman" w:hAnsi="Times New Roman" w:cs="Times New Roman"/>
                <w:sz w:val="16"/>
                <w:szCs w:val="16"/>
              </w:rPr>
              <w:t>Наименование образовательных организаций</w:t>
            </w:r>
          </w:p>
        </w:tc>
        <w:tc>
          <w:tcPr>
            <w:tcW w:w="1559" w:type="dxa"/>
          </w:tcPr>
          <w:p w:rsidR="002F5226" w:rsidRPr="002F5226" w:rsidRDefault="002F5226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обучения</w:t>
            </w:r>
          </w:p>
        </w:tc>
        <w:tc>
          <w:tcPr>
            <w:tcW w:w="1418" w:type="dxa"/>
          </w:tcPr>
          <w:p w:rsidR="002F5226" w:rsidRPr="002F5226" w:rsidRDefault="002F5226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Форма обучения</w:t>
            </w:r>
          </w:p>
        </w:tc>
        <w:tc>
          <w:tcPr>
            <w:tcW w:w="567" w:type="dxa"/>
          </w:tcPr>
          <w:p w:rsidR="002F5226" w:rsidRPr="002F5226" w:rsidRDefault="002F5226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мест</w:t>
            </w:r>
          </w:p>
        </w:tc>
        <w:tc>
          <w:tcPr>
            <w:tcW w:w="1134" w:type="dxa"/>
          </w:tcPr>
          <w:p w:rsidR="002F5226" w:rsidRPr="002F5226" w:rsidRDefault="002F5226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обучения</w:t>
            </w:r>
          </w:p>
        </w:tc>
        <w:tc>
          <w:tcPr>
            <w:tcW w:w="1855" w:type="dxa"/>
          </w:tcPr>
          <w:p w:rsidR="002F5226" w:rsidRPr="002F5226" w:rsidRDefault="002F5226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Категория граждан</w:t>
            </w:r>
          </w:p>
        </w:tc>
      </w:tr>
      <w:tr w:rsidR="004F21D1" w:rsidRPr="002F5226" w:rsidTr="00F20C5D">
        <w:trPr>
          <w:trHeight w:val="1015"/>
        </w:trPr>
        <w:tc>
          <w:tcPr>
            <w:tcW w:w="432" w:type="dxa"/>
          </w:tcPr>
          <w:p w:rsidR="002F5226" w:rsidRPr="002F5226" w:rsidRDefault="002F5226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2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36" w:type="dxa"/>
          </w:tcPr>
          <w:p w:rsidR="002F5226" w:rsidRDefault="002F5226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5226" w:rsidRPr="002F5226" w:rsidRDefault="002F5226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Водитель автомобиля категории «В»</w:t>
            </w:r>
          </w:p>
        </w:tc>
        <w:tc>
          <w:tcPr>
            <w:tcW w:w="1559" w:type="dxa"/>
          </w:tcPr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5226" w:rsidRPr="002F5226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Местное отделение ДОСААФ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Еманжелинского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1559" w:type="dxa"/>
          </w:tcPr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5226" w:rsidRPr="002F5226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 переобучения по программе профессиональной подготовки</w:t>
            </w:r>
          </w:p>
        </w:tc>
        <w:tc>
          <w:tcPr>
            <w:tcW w:w="1418" w:type="dxa"/>
          </w:tcPr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5226" w:rsidRPr="002F5226" w:rsidRDefault="004F21D1" w:rsidP="004F21D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567" w:type="dxa"/>
          </w:tcPr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5226" w:rsidRPr="002F5226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3B7D" w:rsidRDefault="00E03B7D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месяца</w:t>
            </w:r>
          </w:p>
          <w:p w:rsidR="002F5226" w:rsidRPr="002F5226" w:rsidRDefault="00E03B7D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F21D1">
              <w:rPr>
                <w:rFonts w:ascii="Times New Roman" w:hAnsi="Times New Roman" w:cs="Times New Roman"/>
                <w:sz w:val="16"/>
                <w:szCs w:val="16"/>
              </w:rPr>
              <w:t>190 часов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855" w:type="dxa"/>
          </w:tcPr>
          <w:p w:rsidR="002F5226" w:rsidRPr="002F5226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женщины, находящие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ся в отпуске по уходу за ребенком в 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  трех лет, а так же женщины, имеющие 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детей 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школьного возраста, не состоящие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удовых отношениях и обратившиеся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учреждения службы занятости населения</w:t>
            </w:r>
          </w:p>
        </w:tc>
      </w:tr>
      <w:tr w:rsidR="004F21D1" w:rsidRPr="002F5226" w:rsidTr="00F20C5D">
        <w:trPr>
          <w:trHeight w:val="1015"/>
        </w:trPr>
        <w:tc>
          <w:tcPr>
            <w:tcW w:w="432" w:type="dxa"/>
          </w:tcPr>
          <w:p w:rsidR="002F5226" w:rsidRPr="002F5226" w:rsidRDefault="002F5226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52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36" w:type="dxa"/>
          </w:tcPr>
          <w:p w:rsidR="002F5226" w:rsidRDefault="002F5226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5226" w:rsidRPr="002F5226" w:rsidRDefault="002F5226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Лечебное дело</w:t>
            </w:r>
          </w:p>
        </w:tc>
        <w:tc>
          <w:tcPr>
            <w:tcW w:w="1559" w:type="dxa"/>
          </w:tcPr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5226" w:rsidRPr="002F5226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АНО ДПО «ДДМ"</w:t>
            </w:r>
          </w:p>
        </w:tc>
        <w:tc>
          <w:tcPr>
            <w:tcW w:w="1559" w:type="dxa"/>
          </w:tcPr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5226" w:rsidRPr="002F5226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 переобучения по программе профессиональной переподготовки</w:t>
            </w:r>
          </w:p>
        </w:tc>
        <w:tc>
          <w:tcPr>
            <w:tcW w:w="1418" w:type="dxa"/>
          </w:tcPr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5226" w:rsidRPr="002F5226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Дистанционная</w:t>
            </w:r>
          </w:p>
        </w:tc>
        <w:tc>
          <w:tcPr>
            <w:tcW w:w="567" w:type="dxa"/>
          </w:tcPr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5226" w:rsidRPr="002F5226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F21D1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3B7D" w:rsidRDefault="00E03B7D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месяца</w:t>
            </w:r>
          </w:p>
          <w:p w:rsidR="002F5226" w:rsidRPr="002F5226" w:rsidRDefault="00E03B7D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4F21D1">
              <w:rPr>
                <w:rFonts w:ascii="Times New Roman" w:hAnsi="Times New Roman" w:cs="Times New Roman"/>
                <w:sz w:val="16"/>
                <w:szCs w:val="16"/>
              </w:rPr>
              <w:t>506 часов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855" w:type="dxa"/>
          </w:tcPr>
          <w:p w:rsidR="002F5226" w:rsidRPr="002F5226" w:rsidRDefault="004F21D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женщины, находящие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ся в отпуске по уходу за ребенком в 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  трех лет, а так же женщины, имеющие 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детей 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школьного возраста, не состоящие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удовых отношениях и обратившиеся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учреждения службы занятости населения</w:t>
            </w:r>
          </w:p>
        </w:tc>
      </w:tr>
      <w:tr w:rsidR="0043390F" w:rsidRPr="002F5226" w:rsidTr="00F20C5D">
        <w:trPr>
          <w:trHeight w:val="1015"/>
        </w:trPr>
        <w:tc>
          <w:tcPr>
            <w:tcW w:w="432" w:type="dxa"/>
          </w:tcPr>
          <w:p w:rsidR="0043390F" w:rsidRPr="002F5226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36" w:type="dxa"/>
          </w:tcPr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Управление государственными и муниципальными закупками</w:t>
            </w:r>
          </w:p>
        </w:tc>
        <w:tc>
          <w:tcPr>
            <w:tcW w:w="1559" w:type="dxa"/>
          </w:tcPr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B064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Челябинский филиал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РАНХиГС</w:t>
            </w:r>
            <w:proofErr w:type="spellEnd"/>
          </w:p>
        </w:tc>
        <w:tc>
          <w:tcPr>
            <w:tcW w:w="1559" w:type="dxa"/>
          </w:tcPr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 дополнительного профессионального образования повышения квалификации</w:t>
            </w:r>
          </w:p>
        </w:tc>
        <w:tc>
          <w:tcPr>
            <w:tcW w:w="1418" w:type="dxa"/>
          </w:tcPr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4339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567" w:type="dxa"/>
          </w:tcPr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15 дней </w:t>
            </w: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(120 часов)</w:t>
            </w:r>
          </w:p>
        </w:tc>
        <w:tc>
          <w:tcPr>
            <w:tcW w:w="1855" w:type="dxa"/>
          </w:tcPr>
          <w:p w:rsidR="0043390F" w:rsidRPr="0043390F" w:rsidRDefault="0043390F" w:rsidP="0043390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Оказание образовательных услуг лицам в возрасте 50-ти лети старше, а также лицам </w:t>
            </w:r>
            <w:proofErr w:type="spellStart"/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предпенсионного</w:t>
            </w:r>
            <w:proofErr w:type="spellEnd"/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возраста (в рамках регионального проекта "Разработка и реализация программы системной поддержки и повышения качества жизни граждан старшего поколения национального проекта "Демография") </w:t>
            </w: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390F" w:rsidRPr="002F5226" w:rsidTr="00F20C5D">
        <w:trPr>
          <w:trHeight w:val="1015"/>
        </w:trPr>
        <w:tc>
          <w:tcPr>
            <w:tcW w:w="432" w:type="dxa"/>
          </w:tcPr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36" w:type="dxa"/>
          </w:tcPr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 по маникюру и педикюру</w:t>
            </w:r>
          </w:p>
        </w:tc>
        <w:tc>
          <w:tcPr>
            <w:tcW w:w="1559" w:type="dxa"/>
          </w:tcPr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ГБНОУ «Образовательный комплекс «Смена»</w:t>
            </w:r>
          </w:p>
        </w:tc>
        <w:tc>
          <w:tcPr>
            <w:tcW w:w="1559" w:type="dxa"/>
          </w:tcPr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 переобучения по программе профессиональной переподготовки</w:t>
            </w:r>
          </w:p>
        </w:tc>
        <w:tc>
          <w:tcPr>
            <w:tcW w:w="1418" w:type="dxa"/>
          </w:tcPr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567" w:type="dxa"/>
          </w:tcPr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месяц </w:t>
            </w:r>
          </w:p>
          <w:p w:rsidR="0043390F" w:rsidRDefault="0043390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(160 часов)</w:t>
            </w:r>
          </w:p>
        </w:tc>
        <w:tc>
          <w:tcPr>
            <w:tcW w:w="1855" w:type="dxa"/>
          </w:tcPr>
          <w:p w:rsidR="0043390F" w:rsidRPr="0043390F" w:rsidRDefault="0043390F" w:rsidP="0043390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женщины, находящие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ся в отпуске по уходу за ребенком в 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  трех лет, а так же женщины, имеющие 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детей 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школьного возраста, не состоящие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удовых отношениях и обратившиеся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учреждения службы занятости населения</w:t>
            </w:r>
          </w:p>
        </w:tc>
      </w:tr>
      <w:tr w:rsidR="007F4311" w:rsidRPr="002F5226" w:rsidTr="00F20C5D">
        <w:trPr>
          <w:trHeight w:val="1015"/>
        </w:trPr>
        <w:tc>
          <w:tcPr>
            <w:tcW w:w="432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36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Делопроизводитель</w:t>
            </w:r>
          </w:p>
        </w:tc>
        <w:tc>
          <w:tcPr>
            <w:tcW w:w="1559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АНО ДПО УЦ «Стандарт»</w:t>
            </w:r>
          </w:p>
        </w:tc>
        <w:tc>
          <w:tcPr>
            <w:tcW w:w="1559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 переобучения по программе профессиональной переподготовки</w:t>
            </w: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Дистанционная</w:t>
            </w:r>
          </w:p>
        </w:tc>
        <w:tc>
          <w:tcPr>
            <w:tcW w:w="567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месяц</w:t>
            </w: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(160 часов)</w:t>
            </w:r>
          </w:p>
        </w:tc>
        <w:tc>
          <w:tcPr>
            <w:tcW w:w="1855" w:type="dxa"/>
          </w:tcPr>
          <w:p w:rsidR="007F4311" w:rsidRDefault="007F4311" w:rsidP="007F43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женщины, находящие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ся в отпуске по уходу за ребенком в 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  трех лет, а так же женщины, имеющие 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детей 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школьного возраста,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состоящие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удовых отношениях и обратившиеся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учреждения службы занятости населения</w:t>
            </w:r>
          </w:p>
        </w:tc>
      </w:tr>
      <w:tr w:rsidR="007F4311" w:rsidRPr="002F5226" w:rsidTr="00F20C5D">
        <w:trPr>
          <w:trHeight w:val="1015"/>
        </w:trPr>
        <w:tc>
          <w:tcPr>
            <w:tcW w:w="432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1236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Фотограф</w:t>
            </w:r>
          </w:p>
        </w:tc>
        <w:tc>
          <w:tcPr>
            <w:tcW w:w="1559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ГБНОУ «Образовательный комплекс «Смена»</w:t>
            </w:r>
          </w:p>
        </w:tc>
        <w:tc>
          <w:tcPr>
            <w:tcW w:w="1559" w:type="dxa"/>
          </w:tcPr>
          <w:p w:rsidR="007F4311" w:rsidRDefault="007F4311" w:rsidP="007F43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7F4311" w:rsidP="007F43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 переобучения по программе профессиональной переподготовки</w:t>
            </w: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567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месяц </w:t>
            </w: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(160 часов)</w:t>
            </w:r>
          </w:p>
        </w:tc>
        <w:tc>
          <w:tcPr>
            <w:tcW w:w="1855" w:type="dxa"/>
          </w:tcPr>
          <w:p w:rsidR="007F4311" w:rsidRDefault="007F4311" w:rsidP="007F43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женщины, находящие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ся в отпуске по уходу за ребенком в 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  трех лет, а так же женщины, имеющие 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детей 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школьного возраста, не состоящие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удовых отношениях и обратившиеся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учреждения службы занятости населения</w:t>
            </w:r>
          </w:p>
        </w:tc>
      </w:tr>
      <w:tr w:rsidR="007F4311" w:rsidRPr="002F5226" w:rsidTr="00F20C5D">
        <w:trPr>
          <w:trHeight w:val="1015"/>
        </w:trPr>
        <w:tc>
          <w:tcPr>
            <w:tcW w:w="432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36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Делопроизводитель</w:t>
            </w:r>
          </w:p>
        </w:tc>
        <w:tc>
          <w:tcPr>
            <w:tcW w:w="1559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7F4311" w:rsidP="007F43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АНО ДПО «Учебный центр Лидер»</w:t>
            </w:r>
          </w:p>
        </w:tc>
        <w:tc>
          <w:tcPr>
            <w:tcW w:w="1559" w:type="dxa"/>
          </w:tcPr>
          <w:p w:rsidR="007F4311" w:rsidRDefault="007F4311" w:rsidP="007F43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7F4311" w:rsidP="007F43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профессионального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обучения по программе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профессиональной переподготовки</w:t>
            </w:r>
          </w:p>
        </w:tc>
        <w:tc>
          <w:tcPr>
            <w:tcW w:w="1418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Очно-заочная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 возможностью дистанционного обучения</w:t>
            </w:r>
          </w:p>
        </w:tc>
        <w:tc>
          <w:tcPr>
            <w:tcW w:w="567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7F4311" w:rsidRDefault="007F4311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4311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месяца</w:t>
            </w:r>
          </w:p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(288 часов)</w:t>
            </w:r>
          </w:p>
        </w:tc>
        <w:tc>
          <w:tcPr>
            <w:tcW w:w="1855" w:type="dxa"/>
          </w:tcPr>
          <w:p w:rsidR="007F4311" w:rsidRPr="0058765F" w:rsidRDefault="0058765F" w:rsidP="005876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Оказание образовательных услуг лицам в возрасте 50-ти лети старше, а также лицам </w:t>
            </w:r>
            <w:proofErr w:type="spellStart"/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предпенсионного</w:t>
            </w:r>
            <w:proofErr w:type="spellEnd"/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возраста (в рамках регионального проекта "Разработка и реализация программы системной поддержки и повышения качества жизни граждан старшего поколения национального проекта "Демография") </w:t>
            </w:r>
          </w:p>
          <w:p w:rsidR="0058765F" w:rsidRDefault="0058765F" w:rsidP="007F43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765F" w:rsidRPr="002F5226" w:rsidTr="00F20C5D">
        <w:trPr>
          <w:trHeight w:val="1015"/>
        </w:trPr>
        <w:tc>
          <w:tcPr>
            <w:tcW w:w="432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36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Фотограф</w:t>
            </w:r>
          </w:p>
        </w:tc>
        <w:tc>
          <w:tcPr>
            <w:tcW w:w="1559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ГБНОУ «Образовательный комплекс «Смена»</w:t>
            </w:r>
          </w:p>
        </w:tc>
        <w:tc>
          <w:tcPr>
            <w:tcW w:w="1559" w:type="dxa"/>
          </w:tcPr>
          <w:p w:rsidR="0058765F" w:rsidRDefault="0058765F" w:rsidP="007F43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65F" w:rsidRDefault="0058765F" w:rsidP="007F43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профессионального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обучения по программе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профессиональной переподготовки</w:t>
            </w:r>
          </w:p>
        </w:tc>
        <w:tc>
          <w:tcPr>
            <w:tcW w:w="1418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567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 месяц </w:t>
            </w:r>
          </w:p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(160 часов)</w:t>
            </w:r>
          </w:p>
        </w:tc>
        <w:tc>
          <w:tcPr>
            <w:tcW w:w="1855" w:type="dxa"/>
          </w:tcPr>
          <w:p w:rsidR="0058765F" w:rsidRPr="0058765F" w:rsidRDefault="0058765F" w:rsidP="005876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Оказание образовательных услуг лицам в возрасте 50-ти лети старше, а также лицам </w:t>
            </w:r>
            <w:proofErr w:type="spellStart"/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предпенсионного</w:t>
            </w:r>
            <w:proofErr w:type="spellEnd"/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возраста (в рамках регионального проекта "Разработка и реализация программы системной поддержки и повышения качества жизни граждан старшего поколения национального проекта "Демография") </w:t>
            </w:r>
          </w:p>
          <w:p w:rsidR="0058765F" w:rsidRPr="0043390F" w:rsidRDefault="0058765F" w:rsidP="005876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8765F" w:rsidRPr="002F5226" w:rsidTr="00F20C5D">
        <w:trPr>
          <w:trHeight w:val="1015"/>
        </w:trPr>
        <w:tc>
          <w:tcPr>
            <w:tcW w:w="432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36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765F">
              <w:rPr>
                <w:rFonts w:ascii="Times New Roman" w:hAnsi="Times New Roman" w:cs="Times New Roman"/>
                <w:sz w:val="16"/>
                <w:szCs w:val="16"/>
              </w:rPr>
              <w:t>Оператор электронно-вычислительных и вычислительных машин</w:t>
            </w:r>
          </w:p>
        </w:tc>
        <w:tc>
          <w:tcPr>
            <w:tcW w:w="1559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ГБНОУ «Образовательный комплекс «Смена»</w:t>
            </w:r>
          </w:p>
        </w:tc>
        <w:tc>
          <w:tcPr>
            <w:tcW w:w="1559" w:type="dxa"/>
          </w:tcPr>
          <w:p w:rsidR="0058765F" w:rsidRDefault="0058765F" w:rsidP="007F43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65F" w:rsidRDefault="0058765F" w:rsidP="007F43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профессионального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обучения по программе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профессиональной переподготовки</w:t>
            </w:r>
          </w:p>
        </w:tc>
        <w:tc>
          <w:tcPr>
            <w:tcW w:w="1418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567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месяца</w:t>
            </w:r>
          </w:p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(240 часов)</w:t>
            </w:r>
          </w:p>
        </w:tc>
        <w:tc>
          <w:tcPr>
            <w:tcW w:w="1855" w:type="dxa"/>
          </w:tcPr>
          <w:p w:rsidR="0058765F" w:rsidRPr="0058765F" w:rsidRDefault="0058765F" w:rsidP="005876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Оказание образовательных услуг лицам в возрасте 50-ти лети старше, а также лицам </w:t>
            </w:r>
            <w:proofErr w:type="spellStart"/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предпенсионного</w:t>
            </w:r>
            <w:proofErr w:type="spellEnd"/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возраста (в рамках регионального проекта "Разработка и реализация программы системной поддержки и повышения качества жизни граждан старшего поколения национального проекта "Демография") </w:t>
            </w:r>
          </w:p>
          <w:p w:rsidR="0058765F" w:rsidRPr="0043390F" w:rsidRDefault="0058765F" w:rsidP="005876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8765F" w:rsidRPr="002F5226" w:rsidTr="00360929">
        <w:trPr>
          <w:trHeight w:val="1408"/>
        </w:trPr>
        <w:tc>
          <w:tcPr>
            <w:tcW w:w="432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36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65F" w:rsidRDefault="0058765F" w:rsidP="0058765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Библиотечно-информационные технологии в современной библиотеке</w:t>
            </w:r>
          </w:p>
        </w:tc>
        <w:tc>
          <w:tcPr>
            <w:tcW w:w="1559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Государственное бюджетное образовательное учреждение высшего образования «Южно-Уральский государственный институт искусств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имени П.И. Чайковского»</w:t>
            </w:r>
          </w:p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58765F" w:rsidRDefault="0058765F" w:rsidP="007F43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8765F" w:rsidRDefault="0058765F" w:rsidP="007F43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 дополнительного профессионального образования повышения квалификации</w:t>
            </w:r>
          </w:p>
        </w:tc>
        <w:tc>
          <w:tcPr>
            <w:tcW w:w="1418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27C0" w:rsidRDefault="005E27C0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 использованием технологий дистанционного обучения</w:t>
            </w:r>
          </w:p>
        </w:tc>
        <w:tc>
          <w:tcPr>
            <w:tcW w:w="567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27C0" w:rsidRDefault="005E27C0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8765F" w:rsidRDefault="0058765F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27C0" w:rsidRDefault="005E27C0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12 дней </w:t>
            </w:r>
          </w:p>
          <w:p w:rsidR="005E27C0" w:rsidRDefault="005E27C0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(36 часов)</w:t>
            </w:r>
          </w:p>
        </w:tc>
        <w:tc>
          <w:tcPr>
            <w:tcW w:w="1855" w:type="dxa"/>
          </w:tcPr>
          <w:p w:rsidR="005E27C0" w:rsidRPr="0058765F" w:rsidRDefault="005E27C0" w:rsidP="005E27C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Оказание образовательных услуг лицам в возрасте 50-ти лети старше, а также лицам </w:t>
            </w:r>
            <w:proofErr w:type="spellStart"/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предпенсионного</w:t>
            </w:r>
            <w:proofErr w:type="spellEnd"/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возраста (в рамках регионального проекта "Разработка и реализация программы </w:t>
            </w:r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системной поддержки и повышения качества жизни граждан старшего поколения национального проекта "Демография") </w:t>
            </w:r>
          </w:p>
          <w:p w:rsidR="0058765F" w:rsidRPr="0043390F" w:rsidRDefault="0058765F" w:rsidP="0058765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60929" w:rsidRPr="002F5226" w:rsidTr="00F20C5D">
        <w:trPr>
          <w:trHeight w:val="1015"/>
        </w:trPr>
        <w:tc>
          <w:tcPr>
            <w:tcW w:w="432" w:type="dxa"/>
          </w:tcPr>
          <w:p w:rsidR="00360929" w:rsidRDefault="00360929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1236" w:type="dxa"/>
          </w:tcPr>
          <w:p w:rsidR="00360929" w:rsidRDefault="00360929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Ландшафтный дизайн</w:t>
            </w:r>
          </w:p>
        </w:tc>
        <w:tc>
          <w:tcPr>
            <w:tcW w:w="1559" w:type="dxa"/>
          </w:tcPr>
          <w:p w:rsidR="00360929" w:rsidRPr="00360929" w:rsidRDefault="00360929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929">
              <w:rPr>
                <w:rFonts w:ascii="Times New Roman" w:hAnsi="Times New Roman" w:cs="Times New Roman"/>
                <w:sz w:val="16"/>
                <w:szCs w:val="16"/>
              </w:rPr>
              <w:t>ГБНОУ «Образовательный комплекс «Смена»</w:t>
            </w:r>
          </w:p>
        </w:tc>
        <w:tc>
          <w:tcPr>
            <w:tcW w:w="1559" w:type="dxa"/>
          </w:tcPr>
          <w:p w:rsidR="00360929" w:rsidRPr="00360929" w:rsidRDefault="00360929" w:rsidP="003609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профессионального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обучения по программе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профессиональной переподготовки</w:t>
            </w:r>
          </w:p>
        </w:tc>
        <w:tc>
          <w:tcPr>
            <w:tcW w:w="1418" w:type="dxa"/>
          </w:tcPr>
          <w:p w:rsidR="00360929" w:rsidRDefault="00360929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567" w:type="dxa"/>
          </w:tcPr>
          <w:p w:rsidR="00360929" w:rsidRDefault="00360929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60929" w:rsidRDefault="00360929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1,5 месяца</w:t>
            </w:r>
          </w:p>
          <w:p w:rsidR="00360929" w:rsidRDefault="00360929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(250 часов)</w:t>
            </w:r>
          </w:p>
        </w:tc>
        <w:tc>
          <w:tcPr>
            <w:tcW w:w="1855" w:type="dxa"/>
          </w:tcPr>
          <w:p w:rsidR="00360929" w:rsidRPr="0043390F" w:rsidRDefault="00360929" w:rsidP="005E27C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женщины, находящие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ся в отпуске по уходу за ребенком в 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  трех лет, а так же женщины, имеющие 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детей 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школьного возраста, не состоящие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удовых отношениях и обратившиеся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учреждения службы занятости населения</w:t>
            </w:r>
          </w:p>
        </w:tc>
      </w:tr>
      <w:tr w:rsidR="00360929" w:rsidRPr="002F5226" w:rsidTr="00F20C5D">
        <w:trPr>
          <w:trHeight w:val="1015"/>
        </w:trPr>
        <w:tc>
          <w:tcPr>
            <w:tcW w:w="432" w:type="dxa"/>
          </w:tcPr>
          <w:p w:rsidR="00360929" w:rsidRDefault="00360929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36" w:type="dxa"/>
          </w:tcPr>
          <w:p w:rsidR="00360929" w:rsidRDefault="00360929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Менеджмент в образовании</w:t>
            </w:r>
          </w:p>
        </w:tc>
        <w:tc>
          <w:tcPr>
            <w:tcW w:w="1559" w:type="dxa"/>
          </w:tcPr>
          <w:p w:rsidR="00360929" w:rsidRPr="00360929" w:rsidRDefault="00360929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АНОО ДПО «Высшая Школа закупок»</w:t>
            </w:r>
          </w:p>
        </w:tc>
        <w:tc>
          <w:tcPr>
            <w:tcW w:w="1559" w:type="dxa"/>
          </w:tcPr>
          <w:p w:rsidR="00360929" w:rsidRDefault="00360929" w:rsidP="003609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профессионального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обучения по программе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профессиональной переподготовки</w:t>
            </w:r>
          </w:p>
        </w:tc>
        <w:tc>
          <w:tcPr>
            <w:tcW w:w="1418" w:type="dxa"/>
          </w:tcPr>
          <w:p w:rsidR="00360929" w:rsidRDefault="00360929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Дистанционная</w:t>
            </w:r>
          </w:p>
        </w:tc>
        <w:tc>
          <w:tcPr>
            <w:tcW w:w="567" w:type="dxa"/>
          </w:tcPr>
          <w:p w:rsidR="00360929" w:rsidRDefault="00360929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60929" w:rsidRDefault="00360929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месяца</w:t>
            </w:r>
          </w:p>
          <w:p w:rsidR="00360929" w:rsidRDefault="00360929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(500 часов)</w:t>
            </w:r>
          </w:p>
        </w:tc>
        <w:tc>
          <w:tcPr>
            <w:tcW w:w="1855" w:type="dxa"/>
          </w:tcPr>
          <w:p w:rsidR="00360929" w:rsidRPr="0058765F" w:rsidRDefault="00360929" w:rsidP="003609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Оказание образовательных услуг лицам в возрасте 50-ти лети старше, а также лицам </w:t>
            </w:r>
            <w:proofErr w:type="spellStart"/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предпенсионного</w:t>
            </w:r>
            <w:proofErr w:type="spellEnd"/>
            <w:r w:rsidRPr="004339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возраста (в рамках регионального проекта "Разработка и реализация программы системной поддержки и повышения качества жизни граждан старшего поколения национального проекта "Демография") </w:t>
            </w:r>
          </w:p>
          <w:p w:rsidR="00360929" w:rsidRDefault="00360929" w:rsidP="005E27C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6ADA" w:rsidRPr="002F5226" w:rsidTr="00F20C5D">
        <w:trPr>
          <w:trHeight w:val="1015"/>
        </w:trPr>
        <w:tc>
          <w:tcPr>
            <w:tcW w:w="432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36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Парикмахер</w:t>
            </w:r>
          </w:p>
        </w:tc>
        <w:tc>
          <w:tcPr>
            <w:tcW w:w="1559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АНО ДПО «УЦ ПК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Высотник-Проф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559" w:type="dxa"/>
          </w:tcPr>
          <w:p w:rsidR="00CE6ADA" w:rsidRDefault="00CE6ADA" w:rsidP="003609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профессионального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обучения по программе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профессиональной переподготовки</w:t>
            </w:r>
          </w:p>
        </w:tc>
        <w:tc>
          <w:tcPr>
            <w:tcW w:w="1418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567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месяц</w:t>
            </w:r>
          </w:p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(160 часов)</w:t>
            </w:r>
          </w:p>
        </w:tc>
        <w:tc>
          <w:tcPr>
            <w:tcW w:w="1855" w:type="dxa"/>
          </w:tcPr>
          <w:p w:rsidR="00CE6ADA" w:rsidRPr="0043390F" w:rsidRDefault="00CE6ADA" w:rsidP="0036092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женщины, находящие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ся в отпуске по уходу за ребенком в 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  трех лет, а так же женщины, имеющие 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детей 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школьного возраста, не состоящие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удовых отношениях и обратившиеся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учреждения службы занятости населения</w:t>
            </w:r>
          </w:p>
        </w:tc>
      </w:tr>
      <w:tr w:rsidR="00CE6ADA" w:rsidRPr="002F5226" w:rsidTr="00F20C5D">
        <w:trPr>
          <w:trHeight w:val="1015"/>
        </w:trPr>
        <w:tc>
          <w:tcPr>
            <w:tcW w:w="432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36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Преподавание математики в средней школе</w:t>
            </w:r>
          </w:p>
        </w:tc>
        <w:tc>
          <w:tcPr>
            <w:tcW w:w="1559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АНО ДПО «СИПППИСР»</w:t>
            </w:r>
          </w:p>
        </w:tc>
        <w:tc>
          <w:tcPr>
            <w:tcW w:w="1559" w:type="dxa"/>
          </w:tcPr>
          <w:p w:rsidR="00CE6ADA" w:rsidRDefault="00CE6ADA" w:rsidP="003609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профессионального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обучения по программе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профессиональной переподготовки</w:t>
            </w:r>
          </w:p>
        </w:tc>
        <w:tc>
          <w:tcPr>
            <w:tcW w:w="1418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Дистанционная</w:t>
            </w:r>
          </w:p>
        </w:tc>
        <w:tc>
          <w:tcPr>
            <w:tcW w:w="567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месяца</w:t>
            </w:r>
          </w:p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(250 часов)</w:t>
            </w:r>
          </w:p>
        </w:tc>
        <w:tc>
          <w:tcPr>
            <w:tcW w:w="1855" w:type="dxa"/>
          </w:tcPr>
          <w:p w:rsidR="00CE6ADA" w:rsidRDefault="00CE6ADA" w:rsidP="003609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женщины, находящие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ся в отпуске по уходу за ребенком в 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  трех лет, а так же женщины, имеющие 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детей 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школьного возраста, не состоящие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удовых отношениях и обратившиеся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учреждения службы занятости населения</w:t>
            </w:r>
          </w:p>
        </w:tc>
      </w:tr>
      <w:tr w:rsidR="00CE6ADA" w:rsidRPr="002F5226" w:rsidTr="00F20C5D">
        <w:trPr>
          <w:trHeight w:val="1015"/>
        </w:trPr>
        <w:tc>
          <w:tcPr>
            <w:tcW w:w="432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236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Флористика</w:t>
            </w:r>
          </w:p>
        </w:tc>
        <w:tc>
          <w:tcPr>
            <w:tcW w:w="1559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ЧОУ ДПО «Учебный центр «Альфа»</w:t>
            </w:r>
          </w:p>
        </w:tc>
        <w:tc>
          <w:tcPr>
            <w:tcW w:w="1559" w:type="dxa"/>
          </w:tcPr>
          <w:p w:rsidR="00CE6ADA" w:rsidRDefault="00CE6ADA" w:rsidP="003609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профессионального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обучения по программе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профессиональной переподготовки</w:t>
            </w:r>
          </w:p>
        </w:tc>
        <w:tc>
          <w:tcPr>
            <w:tcW w:w="1418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567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месяца</w:t>
            </w:r>
          </w:p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(256 часов)</w:t>
            </w:r>
          </w:p>
        </w:tc>
        <w:tc>
          <w:tcPr>
            <w:tcW w:w="1855" w:type="dxa"/>
          </w:tcPr>
          <w:p w:rsidR="00CE6ADA" w:rsidRDefault="00CE6ADA" w:rsidP="003609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женщины, находящие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ся в отпуске по уходу за ребенком в 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  трех лет, а так же женщины, имеющие 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детей 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школьного возраста, не состоящие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удовых отношениях и обратившиеся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учреждения службы занятости населения</w:t>
            </w:r>
          </w:p>
        </w:tc>
      </w:tr>
      <w:tr w:rsidR="00CE6ADA" w:rsidRPr="002F5226" w:rsidTr="00F20C5D">
        <w:trPr>
          <w:trHeight w:val="1015"/>
        </w:trPr>
        <w:tc>
          <w:tcPr>
            <w:tcW w:w="432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236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765F">
              <w:rPr>
                <w:rFonts w:ascii="Times New Roman" w:hAnsi="Times New Roman" w:cs="Times New Roman"/>
                <w:sz w:val="16"/>
                <w:szCs w:val="16"/>
              </w:rPr>
              <w:t>Оператор электронно-вычислительных и вычислительных машин</w:t>
            </w:r>
          </w:p>
        </w:tc>
        <w:tc>
          <w:tcPr>
            <w:tcW w:w="1559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ГБНОУ «Образовательный комплекс «Смена»</w:t>
            </w:r>
          </w:p>
        </w:tc>
        <w:tc>
          <w:tcPr>
            <w:tcW w:w="1559" w:type="dxa"/>
          </w:tcPr>
          <w:p w:rsidR="00CE6ADA" w:rsidRDefault="00CE6ADA" w:rsidP="003609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профессионального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обучения по программе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профессиональной переподготовки</w:t>
            </w:r>
          </w:p>
        </w:tc>
        <w:tc>
          <w:tcPr>
            <w:tcW w:w="1418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567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месяца</w:t>
            </w:r>
          </w:p>
          <w:p w:rsidR="00CE6ADA" w:rsidRDefault="00CE6ADA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(240 часов)</w:t>
            </w:r>
          </w:p>
        </w:tc>
        <w:tc>
          <w:tcPr>
            <w:tcW w:w="1855" w:type="dxa"/>
          </w:tcPr>
          <w:p w:rsidR="00CE6ADA" w:rsidRDefault="00CE6ADA" w:rsidP="003609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женщины, находящие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ся в отпуске по уходу за ребенком в 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  трех лет, а так же женщины, имеющие 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детей 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школьного возраста, не состоящие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удовых отношениях и обратившиеся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учреждения службы занятости населения</w:t>
            </w:r>
          </w:p>
        </w:tc>
      </w:tr>
      <w:tr w:rsidR="00E351BC" w:rsidRPr="002F5226" w:rsidTr="00F20C5D">
        <w:trPr>
          <w:trHeight w:val="1015"/>
        </w:trPr>
        <w:tc>
          <w:tcPr>
            <w:tcW w:w="432" w:type="dxa"/>
          </w:tcPr>
          <w:p w:rsidR="00E351BC" w:rsidRDefault="00E351BC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</w:t>
            </w:r>
          </w:p>
        </w:tc>
        <w:tc>
          <w:tcPr>
            <w:tcW w:w="1236" w:type="dxa"/>
          </w:tcPr>
          <w:p w:rsidR="00E351BC" w:rsidRPr="0058765F" w:rsidRDefault="00E351BC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Графический дизайн</w:t>
            </w:r>
          </w:p>
        </w:tc>
        <w:tc>
          <w:tcPr>
            <w:tcW w:w="1559" w:type="dxa"/>
          </w:tcPr>
          <w:p w:rsidR="00E351BC" w:rsidRDefault="00E351BC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ООО «Центр «АРТА»</w:t>
            </w:r>
          </w:p>
        </w:tc>
        <w:tc>
          <w:tcPr>
            <w:tcW w:w="1559" w:type="dxa"/>
          </w:tcPr>
          <w:p w:rsidR="00E351BC" w:rsidRDefault="00EC0D7D" w:rsidP="003609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 дополнительного профессионального образования повышения квалификации</w:t>
            </w:r>
          </w:p>
        </w:tc>
        <w:tc>
          <w:tcPr>
            <w:tcW w:w="1418" w:type="dxa"/>
          </w:tcPr>
          <w:p w:rsidR="00E351BC" w:rsidRDefault="00E351BC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567" w:type="dxa"/>
          </w:tcPr>
          <w:p w:rsidR="00E351BC" w:rsidRDefault="00E351BC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E351BC" w:rsidRDefault="00E351BC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месяц</w:t>
            </w:r>
          </w:p>
          <w:p w:rsidR="00E351BC" w:rsidRDefault="00E351BC" w:rsidP="002F522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(120 часов)</w:t>
            </w:r>
          </w:p>
        </w:tc>
        <w:tc>
          <w:tcPr>
            <w:tcW w:w="1855" w:type="dxa"/>
          </w:tcPr>
          <w:p w:rsidR="00E351BC" w:rsidRDefault="00E351BC" w:rsidP="0036092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женщины, находящие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ся в отпуске по уходу за ребенком в возрасте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  трех лет, а так же женщины, имеющие 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>детей до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школьного возраста, не состоящие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удовых отношениях и обратившиеся</w:t>
            </w:r>
            <w:r w:rsidRPr="004F21D1">
              <w:rPr>
                <w:rFonts w:ascii="Times New Roman" w:hAnsi="Times New Roman" w:cs="Times New Roman"/>
                <w:sz w:val="16"/>
                <w:szCs w:val="16"/>
              </w:rPr>
              <w:t xml:space="preserve"> в учреждения службы занятости населения</w:t>
            </w:r>
          </w:p>
        </w:tc>
      </w:tr>
    </w:tbl>
    <w:p w:rsidR="002F5226" w:rsidRPr="002F5226" w:rsidRDefault="002F5226" w:rsidP="002F5226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2F5226" w:rsidRPr="002F5226" w:rsidSect="00130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5226"/>
    <w:rsid w:val="000B756C"/>
    <w:rsid w:val="00130877"/>
    <w:rsid w:val="002F5226"/>
    <w:rsid w:val="00360929"/>
    <w:rsid w:val="00426F44"/>
    <w:rsid w:val="0043390F"/>
    <w:rsid w:val="004423FC"/>
    <w:rsid w:val="004433BA"/>
    <w:rsid w:val="004D27BC"/>
    <w:rsid w:val="004F21D1"/>
    <w:rsid w:val="0058765F"/>
    <w:rsid w:val="005C6844"/>
    <w:rsid w:val="005E27C0"/>
    <w:rsid w:val="00606190"/>
    <w:rsid w:val="006B7D16"/>
    <w:rsid w:val="00705A06"/>
    <w:rsid w:val="00753E07"/>
    <w:rsid w:val="00756722"/>
    <w:rsid w:val="007F4311"/>
    <w:rsid w:val="0094752E"/>
    <w:rsid w:val="00A07E0C"/>
    <w:rsid w:val="00B0645F"/>
    <w:rsid w:val="00CE30B6"/>
    <w:rsid w:val="00CE6ADA"/>
    <w:rsid w:val="00D673B6"/>
    <w:rsid w:val="00E03B7D"/>
    <w:rsid w:val="00E351BC"/>
    <w:rsid w:val="00E916B8"/>
    <w:rsid w:val="00EC0D7D"/>
    <w:rsid w:val="00ED275F"/>
    <w:rsid w:val="00EE6F73"/>
    <w:rsid w:val="00F20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2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Викторовна</dc:creator>
  <cp:lastModifiedBy>Татьяна Викторовна</cp:lastModifiedBy>
  <cp:revision>10</cp:revision>
  <cp:lastPrinted>2020-05-06T04:40:00Z</cp:lastPrinted>
  <dcterms:created xsi:type="dcterms:W3CDTF">2020-03-31T03:37:00Z</dcterms:created>
  <dcterms:modified xsi:type="dcterms:W3CDTF">2020-05-13T09:06:00Z</dcterms:modified>
</cp:coreProperties>
</file>